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24A3" w14:textId="0E1AE183" w:rsidR="007F0DD5" w:rsidRDefault="007F0DD5" w:rsidP="00BC3C00">
      <w:pPr>
        <w:spacing w:after="0" w:line="240" w:lineRule="auto"/>
        <w:outlineLvl w:val="2"/>
        <w:rPr>
          <w:rFonts w:ascii="Arial" w:eastAsia="Times New Roman" w:hAnsi="Arial" w:cs="Arial"/>
          <w:color w:val="000000"/>
          <w:sz w:val="21"/>
          <w:szCs w:val="21"/>
        </w:rPr>
      </w:pPr>
    </w:p>
    <w:p w14:paraId="66AF90B9" w14:textId="77777777" w:rsidR="00BC3C00" w:rsidRPr="00BC3C00" w:rsidRDefault="00BC3C00" w:rsidP="00BC3C0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784FF58D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2E8C1517" w14:textId="147295C6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Blooming Grove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 Horton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Blooming Grove, NY 10914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496-9161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496-0717</w:t>
      </w:r>
    </w:p>
    <w:p w14:paraId="0AE884FB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11D85D" w14:textId="15423F91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Chester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1786 Kings Highway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Chester, NY 10918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469-9311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469-7994</w:t>
      </w:r>
    </w:p>
    <w:p w14:paraId="298D61DD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A64CC9" w14:textId="2FF01A00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Chester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47 Main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Chester, NY 10918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469-4681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469-5009</w:t>
      </w:r>
    </w:p>
    <w:p w14:paraId="29224D1D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DCB587" w14:textId="23F52695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Cornwall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183 Main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Cornwall, NY 12518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534-8100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534-5958</w:t>
      </w:r>
    </w:p>
    <w:p w14:paraId="0ED5DBD4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2CD549" w14:textId="3D5F023F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Cornwall-on-Hudson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325 Hudson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Cornwall-on-Hudson, NY 12520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534-8100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534-4955</w:t>
      </w:r>
    </w:p>
    <w:p w14:paraId="00E60781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FF11CF" w14:textId="13BA8076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Crawford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121 State Route 302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109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Pine Bush, NY 12566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744-3300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744-6908</w:t>
      </w:r>
    </w:p>
    <w:p w14:paraId="74DEE2DE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5B0631" w14:textId="45CBE416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Deerpark</w:t>
      </w:r>
      <w:proofErr w:type="spellEnd"/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431 Route 209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119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Huguenot, NY 12746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856-4333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856-5512</w:t>
      </w:r>
    </w:p>
    <w:p w14:paraId="39F9F45D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097764" w14:textId="45205B7E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Florida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33 South Main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Florida, NY 10921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651-7800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651-6598</w:t>
      </w:r>
    </w:p>
    <w:p w14:paraId="0562C419" w14:textId="3909A5F6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2308EA8" w14:textId="5BDD9706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F7B2C5" w14:textId="5F92177E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9C1425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361F40" w14:textId="38BD7AFA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Goshen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44 Police Drive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217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294-9555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615-1398</w:t>
      </w:r>
    </w:p>
    <w:p w14:paraId="582390C1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59D7FB" w14:textId="677514FA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Goshen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 Grand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294-7988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294-3193</w:t>
      </w:r>
    </w:p>
    <w:p w14:paraId="11B2A4FF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BF8A3B" w14:textId="0D708CE0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Greenwood Lake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16 Church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491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Greenwood Lake, NY 10925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477-9211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477-9214</w:t>
      </w:r>
    </w:p>
    <w:p w14:paraId="31D936BB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26CF4E" w14:textId="7515771A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Harriman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 Maple Avenue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Harriman, NY 10926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782-6644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782-7735</w:t>
      </w:r>
    </w:p>
    <w:p w14:paraId="5387121C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EB9CF5" w14:textId="24F1DAD7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Highland Falls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301 Main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Highland Falls, NY 10928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446-4911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446-0384</w:t>
      </w:r>
    </w:p>
    <w:p w14:paraId="6D653A34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F130A1" w14:textId="5F76BD66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Highlands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37 New York 218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197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Fort Montgomery, NY 10922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446-4010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446-6883</w:t>
      </w:r>
    </w:p>
    <w:p w14:paraId="694CCA18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E37138" w14:textId="41F1E4F8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Maybrook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Village Hall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 xml:space="preserve">111 </w:t>
      </w:r>
      <w:proofErr w:type="spellStart"/>
      <w:r w:rsidRPr="00BC3C00">
        <w:rPr>
          <w:rFonts w:ascii="Arial" w:eastAsia="Times New Roman" w:hAnsi="Arial" w:cs="Arial"/>
          <w:color w:val="000000"/>
          <w:sz w:val="21"/>
          <w:szCs w:val="21"/>
        </w:rPr>
        <w:t>Schipps</w:t>
      </w:r>
      <w:proofErr w:type="spellEnd"/>
      <w:r w:rsidRPr="00BC3C00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Maybrook, NY 12543-1186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427-2226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427-2214</w:t>
      </w:r>
    </w:p>
    <w:p w14:paraId="77E9C74C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77B5E49" w14:textId="5E8F9A34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Middletown City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 James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Middletown, NY 10940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343-3151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343-2660</w:t>
      </w:r>
    </w:p>
    <w:p w14:paraId="461BB6CD" w14:textId="30409E41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A03FDE7" w14:textId="46305C09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847AC4C" w14:textId="00A9B016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D4F29E" w14:textId="6C6C5AD5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3E59501" w14:textId="69920DB8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253B30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DD1AEB" w14:textId="665C7721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Monroe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104 Stage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Monroe, NY 10950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782-8644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782-2227</w:t>
      </w:r>
    </w:p>
    <w:p w14:paraId="04530CE7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5E81B7" w14:textId="01229A37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110 Bracken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Montgomery, NY 12549-2614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457-9211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457-4127</w:t>
      </w:r>
    </w:p>
    <w:p w14:paraId="2782EE79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A302E0" w14:textId="65035E2A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Montgomery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65 Bachelor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Montgomery, NY 12549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457-3666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457-1829</w:t>
      </w:r>
    </w:p>
    <w:p w14:paraId="4D405E2A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B22A76" w14:textId="39695ECE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Mount Hope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7 Baker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871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Otisville, NY 10963-0471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386-9442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386-1325</w:t>
      </w:r>
    </w:p>
    <w:p w14:paraId="1A66CDBE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D13B79A" w14:textId="74EFC1BF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Windsor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555 Union Avenue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New Windsor, NY 12553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565-7000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563-4694</w:t>
      </w:r>
    </w:p>
    <w:p w14:paraId="2CE8A06B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775468" w14:textId="735EEF3A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Newburgh City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55 Broadway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Newburgh, NY 12550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561-3131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561-9052</w:t>
      </w:r>
    </w:p>
    <w:p w14:paraId="1C0C736B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EDDBDE" w14:textId="24B4805A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Newburgh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 xml:space="preserve">300 </w:t>
      </w:r>
      <w:proofErr w:type="spellStart"/>
      <w:r w:rsidRPr="00BC3C00">
        <w:rPr>
          <w:rFonts w:ascii="Arial" w:eastAsia="Times New Roman" w:hAnsi="Arial" w:cs="Arial"/>
          <w:color w:val="000000"/>
          <w:sz w:val="21"/>
          <w:szCs w:val="21"/>
        </w:rPr>
        <w:t>Gardnertown</w:t>
      </w:r>
      <w:proofErr w:type="spellEnd"/>
      <w:r w:rsidRPr="00BC3C00">
        <w:rPr>
          <w:rFonts w:ascii="Arial" w:eastAsia="Times New Roman" w:hAnsi="Arial" w:cs="Arial"/>
          <w:color w:val="000000"/>
          <w:sz w:val="21"/>
          <w:szCs w:val="21"/>
        </w:rPr>
        <w:t xml:space="preserve">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Newburgh, NY 12550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564-1100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564-1870</w:t>
      </w:r>
    </w:p>
    <w:p w14:paraId="3BACC42D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18B56E" w14:textId="6DEED720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Port Jervis City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20 Hammond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Port Jervis, NY 12771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856-5101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858-4078</w:t>
      </w:r>
    </w:p>
    <w:p w14:paraId="7EBFCC39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F51861" w14:textId="1F0AB29A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Tuxedo Park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 Tuxedo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Tuxedo Park, NY 10987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351-4741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351-5114</w:t>
      </w:r>
    </w:p>
    <w:p w14:paraId="78727637" w14:textId="5A2E05A1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9ACFD3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B4E56F" w14:textId="78239F6D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Tuxedo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1075 State Route 17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728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Southfields, NY 10957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351-5111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351-5114</w:t>
      </w:r>
    </w:p>
    <w:p w14:paraId="09A80745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D27C8A" w14:textId="0E2BA07C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Walden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 Municipal Square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Walden, NY 12586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778-5595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778-2060</w:t>
      </w:r>
    </w:p>
    <w:p w14:paraId="3AB87449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0080DE" w14:textId="5151FA0C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Wallkill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Building B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99 Tower Drive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Middletown, NY 10941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692-6757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692-7849</w:t>
      </w:r>
    </w:p>
    <w:p w14:paraId="50F27CEB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5C8A1C" w14:textId="01AF260E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Warwick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132 Kings Highway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Warwick, NY 10990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986-3423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986-5985</w:t>
      </w:r>
    </w:p>
    <w:p w14:paraId="3753A308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2B1642" w14:textId="1EA22960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Washingtonville Village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38 East Main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Washingtonville, NY 10992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496-9123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496-4103</w:t>
      </w:r>
    </w:p>
    <w:p w14:paraId="4E1A0C95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01C3C2" w14:textId="58619F9F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Woodbury Town Police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386 Route 32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Central Valley, NY 10917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928-2341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928-2349</w:t>
      </w:r>
    </w:p>
    <w:p w14:paraId="34357B64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BFC4E4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27F12962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Sheriff's Office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110 Wells Farm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291-4033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294-1590</w:t>
      </w:r>
    </w:p>
    <w:p w14:paraId="69CD642C" w14:textId="02CB8300" w:rsid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</w:t>
      </w:r>
    </w:p>
    <w:p w14:paraId="546D380B" w14:textId="77777777" w:rsidR="008234F1" w:rsidRPr="00BC3C00" w:rsidRDefault="008234F1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</w:p>
    <w:p w14:paraId="0788E872" w14:textId="7D0BDBCE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F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55 Crystal Run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Middletown, NY 10940-9755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344-5300</w:t>
      </w:r>
    </w:p>
    <w:p w14:paraId="4AFC6E90" w14:textId="512A668C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ACF9B3" w14:textId="20F43700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3EEAED9" w14:textId="06B6AF59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71AE1E" w14:textId="09318500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C80B25" w14:textId="5460627B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0AEF2EF" w14:textId="22AA8408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97EC25" w14:textId="194AF4A0" w:rsidR="008234F1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9765E8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4A0594" w14:textId="77777777" w:rsidR="00BC3C00" w:rsidRPr="00BC3C00" w:rsidRDefault="00BC3C00" w:rsidP="00BC3C0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74C4C006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3B07AE66" w14:textId="2A2D6693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STOP DWI Program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224A Main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583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294-9090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294-9648</w:t>
      </w:r>
    </w:p>
    <w:p w14:paraId="2AC4E175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0BA6196" w14:textId="5E0A06FD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STOP DWI Program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Department of Mental Health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30 Harriman Drive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294-9090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294-9648</w:t>
      </w:r>
    </w:p>
    <w:p w14:paraId="41BB0EAC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3E8BDC" w14:textId="77777777" w:rsidR="00BC3C00" w:rsidRPr="00BC3C00" w:rsidRDefault="00BC3C00" w:rsidP="00BC3C0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6F8864FD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5E9737AB" w14:textId="402EB281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Middletown City Court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 James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Middletown, NY 10940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346-4050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343-5737</w:t>
      </w:r>
    </w:p>
    <w:p w14:paraId="5A82C66B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3F7B67" w14:textId="6602E29E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Newburgh City Court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57 Broadway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Newburgh, NY 12550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565-3208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565-1244</w:t>
      </w:r>
    </w:p>
    <w:p w14:paraId="17BCA8E2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6E07EB" w14:textId="3BA7A5A4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Port Jervis City Court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20 Hammond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Port Jervis, NY 12771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858-4034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858-9883</w:t>
      </w:r>
    </w:p>
    <w:p w14:paraId="298A5F9E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32929F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072FA5D9" w14:textId="3C82FE79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Court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Clerk's Office, Courthouse Square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255 Main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291-3111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291-2595</w:t>
      </w:r>
    </w:p>
    <w:p w14:paraId="08694C24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FA1F44" w14:textId="4A9AAEEF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Family Court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Orange County Courthouse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255 Main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291-3030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(845 291-3054</w:t>
      </w:r>
    </w:p>
    <w:p w14:paraId="2B35E6F5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8E5EB4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3FD3E18D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District Attorney's Office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County Government Center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255 Main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291-2050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291-2085</w:t>
      </w:r>
    </w:p>
    <w:p w14:paraId="3E80C6F9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6D5E15BF" w14:textId="4DEA2091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Assigned Counsel Plan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Suite 102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15 Matthews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294-7990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294-9233</w:t>
      </w:r>
    </w:p>
    <w:p w14:paraId="29F0332B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7531AE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The Legal Aid Society of Orange County, Inc.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2 Court Lane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328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291-2454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294-2638</w:t>
      </w:r>
    </w:p>
    <w:p w14:paraId="23FFAC44" w14:textId="7EE7BFF3" w:rsidR="00BC3C00" w:rsidRDefault="00BC3C00" w:rsidP="00BC3C0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BBBCA7C" w14:textId="77777777" w:rsidR="008234F1" w:rsidRPr="00BC3C00" w:rsidRDefault="008234F1" w:rsidP="00BC3C0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22806E31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Children and Family Services</w:t>
      </w:r>
    </w:p>
    <w:p w14:paraId="34101E33" w14:textId="0E53BE9B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Goshen Secure Center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97 Cross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10924-9998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615-3000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615-3016</w:t>
      </w:r>
    </w:p>
    <w:p w14:paraId="3DC405B1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963608B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247BA26B" w14:textId="241B38C9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Newburgh City Youth Bureau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104 South Lander Street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1030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Newburgh, NY 12550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565-1213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561-1286</w:t>
      </w:r>
    </w:p>
    <w:p w14:paraId="435E368F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12A841" w14:textId="105FE6FE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Youth Bureau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18 Seward Avenue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Middletown, NY 10940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615-3620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346-1170</w:t>
      </w:r>
    </w:p>
    <w:p w14:paraId="4A2D45FC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4CDA719" w14:textId="77777777" w:rsidR="00BC3C00" w:rsidRPr="00BC3C00" w:rsidRDefault="00BC3C00" w:rsidP="00BC3C0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6090299F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159993CD" w14:textId="45E2B8BA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Correctional Facility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110 Wells Farm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291-2728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294-5349</w:t>
      </w:r>
    </w:p>
    <w:p w14:paraId="25D58BCB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C7ED8C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73F0F809" w14:textId="0C60A485" w:rsid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Orange County Probation Department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1997 Route 17M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Goshen, NY 10924-1699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291-4788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291-4789</w:t>
      </w:r>
    </w:p>
    <w:p w14:paraId="72943783" w14:textId="77777777" w:rsidR="008234F1" w:rsidRPr="00BC3C00" w:rsidRDefault="008234F1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686BD9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06FE6A55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Otisville Correctional Facility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57 Sanitorium Road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P.O. Box 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Otisville, NY 10963-0008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386-1490</w:t>
      </w:r>
    </w:p>
    <w:p w14:paraId="3DF6943F" w14:textId="77777777" w:rsidR="00BC3C00" w:rsidRPr="00BC3C00" w:rsidRDefault="00BC3C00" w:rsidP="00BC3C0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BC3C0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lastRenderedPageBreak/>
        <w:t>Professional Associations</w:t>
      </w:r>
    </w:p>
    <w:p w14:paraId="37A1F8D9" w14:textId="77777777" w:rsidR="00BC3C00" w:rsidRPr="00BC3C00" w:rsidRDefault="00BC3C00" w:rsidP="00BC3C0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C3C00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Union of Police Associations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1 Spring Square Business Park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Newburgh, NY 12550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Telephone: (845) 566-4066</w:t>
      </w:r>
      <w:r w:rsidRPr="00BC3C00">
        <w:rPr>
          <w:rFonts w:ascii="Arial" w:eastAsia="Times New Roman" w:hAnsi="Arial" w:cs="Arial"/>
          <w:color w:val="000000"/>
          <w:sz w:val="21"/>
          <w:szCs w:val="21"/>
        </w:rPr>
        <w:br/>
        <w:t>Fax: (845) 566-9416</w:t>
      </w:r>
    </w:p>
    <w:p w14:paraId="04AA34F2" w14:textId="16730535" w:rsidR="007F0DD5" w:rsidRPr="007F0DD5" w:rsidRDefault="007F0DD5" w:rsidP="007F0DD5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sectPr w:rsidR="007F0DD5" w:rsidRPr="007F0DD5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31A14F79" w:rsidR="00C7567A" w:rsidRPr="00C7567A" w:rsidRDefault="00177FC3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O</w:t>
    </w:r>
    <w:r w:rsidR="00BC3C00">
      <w:rPr>
        <w:b/>
        <w:bCs/>
        <w:sz w:val="40"/>
        <w:szCs w:val="40"/>
      </w:rPr>
      <w:t>range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B2F23"/>
    <w:rsid w:val="003F2E9E"/>
    <w:rsid w:val="00444BA0"/>
    <w:rsid w:val="005306F8"/>
    <w:rsid w:val="005C11EC"/>
    <w:rsid w:val="00631C2D"/>
    <w:rsid w:val="00647DA6"/>
    <w:rsid w:val="006A66FD"/>
    <w:rsid w:val="00757242"/>
    <w:rsid w:val="007B1F7B"/>
    <w:rsid w:val="007B6D06"/>
    <w:rsid w:val="007E2055"/>
    <w:rsid w:val="007F0DD5"/>
    <w:rsid w:val="008234F1"/>
    <w:rsid w:val="008A0F73"/>
    <w:rsid w:val="008B50C1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408D6"/>
    <w:rsid w:val="00EF349D"/>
    <w:rsid w:val="00F5335D"/>
    <w:rsid w:val="00F841AC"/>
    <w:rsid w:val="00F94123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2021-10-05T15:30:00Z</dcterms:created>
  <dcterms:modified xsi:type="dcterms:W3CDTF">2021-10-05T15:30:00Z</dcterms:modified>
</cp:coreProperties>
</file>